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D7" w:rsidRPr="00D305BD" w:rsidRDefault="00F272D7" w:rsidP="00F272D7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305BD">
        <w:rPr>
          <w:rStyle w:val="a4"/>
          <w:rFonts w:ascii="Times New Roman" w:hAnsi="Times New Roman" w:cs="Times New Roman"/>
          <w:color w:val="000000" w:themeColor="text1"/>
          <w:sz w:val="18"/>
          <w:szCs w:val="18"/>
        </w:rPr>
        <w:t>ИЕРУСАЛИМ – ВИФЛЕЕМ – НАЗАРЕТ- ЛИДДА –ЯФФА – КАНА</w:t>
      </w:r>
      <w:r w:rsidR="009E1E64">
        <w:rPr>
          <w:rStyle w:val="a4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305BD">
        <w:rPr>
          <w:rStyle w:val="a4"/>
          <w:rFonts w:ascii="Times New Roman" w:hAnsi="Times New Roman" w:cs="Times New Roman"/>
          <w:color w:val="000000" w:themeColor="text1"/>
          <w:sz w:val="18"/>
          <w:szCs w:val="18"/>
        </w:rPr>
        <w:t xml:space="preserve"> ГАЛИЛЕЙСКАЯ – КАПЕРНАУМ – ФАВОР - ИЕРИХОН –р</w:t>
      </w:r>
      <w:proofErr w:type="gramStart"/>
      <w:r w:rsidRPr="00D305BD">
        <w:rPr>
          <w:rStyle w:val="a4"/>
          <w:rFonts w:ascii="Times New Roman" w:hAnsi="Times New Roman" w:cs="Times New Roman"/>
          <w:color w:val="000000" w:themeColor="text1"/>
          <w:sz w:val="18"/>
          <w:szCs w:val="18"/>
        </w:rPr>
        <w:t>.И</w:t>
      </w:r>
      <w:proofErr w:type="gramEnd"/>
      <w:r w:rsidRPr="00D305BD">
        <w:rPr>
          <w:rStyle w:val="a4"/>
          <w:rFonts w:ascii="Times New Roman" w:hAnsi="Times New Roman" w:cs="Times New Roman"/>
          <w:color w:val="000000" w:themeColor="text1"/>
          <w:sz w:val="18"/>
          <w:szCs w:val="18"/>
        </w:rPr>
        <w:t>ОРДАН – ХЕВРОН – МОНАСТЫРИ ИУДЕЙСКОЙ ПУСТЫНИ</w:t>
      </w:r>
    </w:p>
    <w:p w:rsidR="00975104" w:rsidRDefault="00F272D7" w:rsidP="00F272D7">
      <w:pPr>
        <w:pStyle w:val="a3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272D7">
        <w:rPr>
          <w:rStyle w:val="a5"/>
          <w:rFonts w:ascii="Times New Roman" w:hAnsi="Times New Roman" w:cs="Times New Roman"/>
          <w:b w:val="0"/>
          <w:sz w:val="24"/>
          <w:szCs w:val="24"/>
        </w:rPr>
        <w:t>30 октября - 06 ноября 2019г.</w:t>
      </w:r>
    </w:p>
    <w:p w:rsidR="009E1E64" w:rsidRPr="00155695" w:rsidRDefault="009E1E64" w:rsidP="00F272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</w:tblGrid>
      <w:tr w:rsidR="00F272D7" w:rsidTr="00975104">
        <w:tc>
          <w:tcPr>
            <w:tcW w:w="1418" w:type="dxa"/>
          </w:tcPr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D7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F272D7" w:rsidRP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D7">
              <w:rPr>
                <w:rFonts w:ascii="Times New Roman" w:hAnsi="Times New Roman" w:cs="Times New Roman"/>
                <w:sz w:val="20"/>
                <w:szCs w:val="20"/>
              </w:rPr>
              <w:t>проживание</w:t>
            </w:r>
          </w:p>
        </w:tc>
        <w:tc>
          <w:tcPr>
            <w:tcW w:w="5812" w:type="dxa"/>
          </w:tcPr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Программа</w:t>
            </w:r>
            <w:proofErr w:type="spellEnd"/>
            <w:r w:rsidRPr="00F2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посещения</w:t>
            </w:r>
            <w:proofErr w:type="spellEnd"/>
          </w:p>
          <w:p w:rsidR="00F272D7" w:rsidRP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Израиля.</w:t>
            </w:r>
          </w:p>
        </w:tc>
      </w:tr>
      <w:tr w:rsidR="00F272D7" w:rsidTr="00975104">
        <w:tc>
          <w:tcPr>
            <w:tcW w:w="1418" w:type="dxa"/>
          </w:tcPr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5BD">
              <w:rPr>
                <w:rFonts w:ascii="Times New Roman" w:hAnsi="Times New Roman" w:cs="Times New Roman"/>
              </w:rPr>
              <w:t>30 октября</w:t>
            </w:r>
          </w:p>
          <w:p w:rsidR="00F272D7" w:rsidRPr="00D305BD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5BD">
              <w:rPr>
                <w:rFonts w:ascii="Times New Roman" w:eastAsia="Times New Roman" w:hAnsi="Times New Roman" w:cs="Times New Roman"/>
                <w:lang w:eastAsia="ru-RU"/>
              </w:rPr>
              <w:t>Вифлеем</w:t>
            </w:r>
          </w:p>
        </w:tc>
        <w:tc>
          <w:tcPr>
            <w:tcW w:w="5812" w:type="dxa"/>
          </w:tcPr>
          <w:p w:rsidR="00F272D7" w:rsidRPr="00F272D7" w:rsidRDefault="00F272D7" w:rsidP="00320D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группы в а/</w:t>
            </w:r>
            <w:proofErr w:type="gram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«Пулково» в 7.30 час.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Вылет рейс SU6627 в 09.40 час.  Прибытие в Тель-Авив, в аэропорт им. Бен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Гуриона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13.30 час. Вифлеем. Размещение в гостинице. Прогулка по Старому городу в храм Рождества Христова.  Ужин, отдых. </w:t>
            </w:r>
          </w:p>
        </w:tc>
      </w:tr>
      <w:tr w:rsidR="00F272D7" w:rsidTr="00975104">
        <w:tc>
          <w:tcPr>
            <w:tcW w:w="1418" w:type="dxa"/>
          </w:tcPr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5BD">
              <w:rPr>
                <w:rFonts w:ascii="Times New Roman" w:hAnsi="Times New Roman" w:cs="Times New Roman"/>
              </w:rPr>
              <w:t>31 октября</w:t>
            </w:r>
          </w:p>
          <w:p w:rsidR="00F272D7" w:rsidRPr="00D305BD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5BD">
              <w:rPr>
                <w:rFonts w:ascii="Times New Roman" w:eastAsia="Times New Roman" w:hAnsi="Times New Roman" w:cs="Times New Roman"/>
                <w:lang w:eastAsia="ru-RU"/>
              </w:rPr>
              <w:t>Вифлеем</w:t>
            </w:r>
          </w:p>
        </w:tc>
        <w:tc>
          <w:tcPr>
            <w:tcW w:w="5812" w:type="dxa"/>
          </w:tcPr>
          <w:p w:rsidR="00F272D7" w:rsidRPr="00F272D7" w:rsidRDefault="00F272D7" w:rsidP="00320D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 </w:t>
            </w:r>
            <w:r w:rsidRPr="009E1E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Божественная Литургия в храме Рождества Христова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Вифлеем, Церковь Рождества Христова. Пещера Вифлеемских младенцев 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убиенных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приказу Ирода Завтрак. 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Вифлеемское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поле, на котором произошла встреча Руфи с Возом, описанная в Библии. Здесь же прошло детство и юность царя Давида-Псалмопевца.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«Поле Пастушков» – подземная церковь, устроенная в пещере, где в ночь Рождества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Христова трем пастушкам явились Ангелы, возвестившие о рождении миру Спасителя. </w:t>
            </w:r>
            <w:r w:rsidR="009E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Монастырь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Саввы Освященного – единственная обитель в Пустыне Святого Града, которая хранит древний иноческий устав, завещанный основателем.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Монастырь Феодосия Великого.</w:t>
            </w:r>
            <w:r w:rsidR="00EC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роицкий монастырь в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Хевроне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 Дуб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Мамврийский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под ним стоял Авраам с шатрами. Ужин, отдых.</w:t>
            </w:r>
          </w:p>
        </w:tc>
      </w:tr>
      <w:tr w:rsidR="00F272D7" w:rsidTr="00975104">
        <w:tc>
          <w:tcPr>
            <w:tcW w:w="1418" w:type="dxa"/>
          </w:tcPr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5BD">
              <w:rPr>
                <w:rFonts w:ascii="Times New Roman" w:hAnsi="Times New Roman" w:cs="Times New Roman"/>
              </w:rPr>
              <w:t>1 ноября</w:t>
            </w:r>
          </w:p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481F8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верия</w:t>
            </w:r>
            <w:proofErr w:type="spellEnd"/>
          </w:p>
          <w:p w:rsidR="00F272D7" w:rsidRPr="00D305BD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272D7" w:rsidRPr="00F272D7" w:rsidRDefault="00F272D7" w:rsidP="00F272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Завтрак.  Галилея.  Назарет - город, в котором прошли детство и юность Христа. Храм Благовещения. Греческий Правос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 храм Архангела Гавриила 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Храм над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источником Пресвятой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Богородицы</w:t>
            </w:r>
            <w:proofErr w:type="gram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Галилейская.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 Чуда в Кане - место первого чудотво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рения, превращения воды в вино.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Капернаум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город Иисуса Христа. Греческий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</w:t>
            </w:r>
            <w:proofErr w:type="gram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венадцати Апостолов. 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Табха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Храм «Умножения хлебов и рыб». Бухта апостола Петра (место чудесного улова). Гора Блаженств - место провозглашения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Спасителем Нагорной проповеди.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русский участок на берегу Галилейского моря. Источник св. равноапостольной Марии Магдалины. Ужин </w:t>
            </w:r>
          </w:p>
        </w:tc>
      </w:tr>
      <w:tr w:rsidR="00F272D7" w:rsidTr="00975104">
        <w:tc>
          <w:tcPr>
            <w:tcW w:w="1418" w:type="dxa"/>
          </w:tcPr>
          <w:p w:rsidR="00F272D7" w:rsidRP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D7" w:rsidRP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D7">
              <w:rPr>
                <w:rFonts w:ascii="Times New Roman" w:hAnsi="Times New Roman" w:cs="Times New Roman"/>
                <w:sz w:val="20"/>
                <w:szCs w:val="20"/>
              </w:rPr>
              <w:t>2 ноября</w:t>
            </w:r>
          </w:p>
          <w:p w:rsidR="00F272D7" w:rsidRP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Вифлеем</w:t>
            </w:r>
          </w:p>
        </w:tc>
        <w:tc>
          <w:tcPr>
            <w:tcW w:w="5812" w:type="dxa"/>
          </w:tcPr>
          <w:p w:rsidR="009E1E64" w:rsidRDefault="00F272D7" w:rsidP="009E1E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Завтрак. Гора Фавор – место Преображения Господня. Греческий православный  монастырь  "Преображения".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Сихем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реческий монастырь, построенный на месте евангельской беседы Спасителя с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древнего колодца Иакова 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 Елеонская </w:t>
            </w:r>
            <w:r w:rsidR="0015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Часовня Вознесения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5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Стопочка".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Спасо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-Вознесенский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Елеонский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асовня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Обретения главы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Иоанна 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Предтечи. Собор Вознесения Господня Русского Вознесенского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монастыря</w:t>
            </w:r>
            <w:proofErr w:type="gram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азмещение</w:t>
            </w:r>
            <w:proofErr w:type="spellEnd"/>
            <w:r w:rsidR="009E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отеле в Вифлееме. Ужин, отдых.</w:t>
            </w:r>
          </w:p>
          <w:p w:rsidR="00F272D7" w:rsidRPr="00F272D7" w:rsidRDefault="00F272D7" w:rsidP="009E1E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24:00  - </w:t>
            </w:r>
            <w:r w:rsidRPr="009E1E64">
              <w:rPr>
                <w:rFonts w:ascii="Times New Roman" w:eastAsia="Times New Roman" w:hAnsi="Times New Roman" w:cs="Times New Roman"/>
                <w:i/>
                <w:lang w:eastAsia="ru-RU"/>
              </w:rPr>
              <w:t>Ночная Литургия на Гробе Господнем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72D7" w:rsidTr="00975104">
        <w:tc>
          <w:tcPr>
            <w:tcW w:w="1418" w:type="dxa"/>
          </w:tcPr>
          <w:p w:rsidR="00155695" w:rsidRPr="00481F82" w:rsidRDefault="00155695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72D7" w:rsidRPr="00481F82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F82">
              <w:rPr>
                <w:rFonts w:ascii="Times New Roman" w:hAnsi="Times New Roman" w:cs="Times New Roman"/>
              </w:rPr>
              <w:t>3 ноября</w:t>
            </w:r>
          </w:p>
          <w:p w:rsidR="00F272D7" w:rsidRPr="00481F82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F82">
              <w:rPr>
                <w:rFonts w:ascii="Times New Roman" w:eastAsia="Times New Roman" w:hAnsi="Times New Roman" w:cs="Times New Roman"/>
                <w:lang w:eastAsia="ru-RU"/>
              </w:rPr>
              <w:t>Вифлеем</w:t>
            </w:r>
          </w:p>
        </w:tc>
        <w:tc>
          <w:tcPr>
            <w:tcW w:w="5812" w:type="dxa"/>
          </w:tcPr>
          <w:p w:rsidR="00F272D7" w:rsidRPr="00F272D7" w:rsidRDefault="00F272D7" w:rsidP="00320D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Иудейская пустыня. Монастырь Георгия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Хозевита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внутри находится пещерный храм Илии Пророка.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Река Иордан - в ее водах Иисус Хр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истос принял крещение от Иоанна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Предтечи.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Окунание в святые воды Иордана.  Город Иерихон - самый древний город на земле. Гора Сорокадневного Искушения.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Сорокадневный монастырь ("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Каранталь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") - здесь Господь сорок дней, </w:t>
            </w:r>
            <w:proofErr w:type="gram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</w:t>
            </w:r>
            <w:proofErr w:type="gram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искушаем дьяволом. Греческий монастырь Пророка Елисея.  Дерево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Закхея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на этом дереве сидел сборщик налогов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Закхей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надежде увидеть Христа. Монастырь Герасима Иорданского в Иорданской долине.  Ужин,  отдых</w:t>
            </w:r>
          </w:p>
        </w:tc>
      </w:tr>
      <w:tr w:rsidR="00F272D7" w:rsidTr="00975104">
        <w:tc>
          <w:tcPr>
            <w:tcW w:w="1418" w:type="dxa"/>
          </w:tcPr>
          <w:p w:rsidR="00F272D7" w:rsidRPr="00481F82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72D7" w:rsidRPr="00481F82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F82">
              <w:rPr>
                <w:rFonts w:ascii="Times New Roman" w:hAnsi="Times New Roman" w:cs="Times New Roman"/>
              </w:rPr>
              <w:t>4 ноября</w:t>
            </w:r>
          </w:p>
          <w:p w:rsidR="00F272D7" w:rsidRPr="00481F82" w:rsidRDefault="00F272D7" w:rsidP="00320D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82">
              <w:rPr>
                <w:rFonts w:ascii="Times New Roman" w:eastAsia="Times New Roman" w:hAnsi="Times New Roman" w:cs="Times New Roman"/>
                <w:lang w:eastAsia="ru-RU"/>
              </w:rPr>
              <w:t>Вифлеем</w:t>
            </w:r>
          </w:p>
          <w:p w:rsidR="00F272D7" w:rsidRPr="00481F82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272D7" w:rsidRPr="00F272D7" w:rsidRDefault="00F272D7" w:rsidP="00320D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(упакованный). 7 час. - </w:t>
            </w:r>
            <w:r w:rsidRPr="009E1E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Праздничная Литургия в честь Казанской иконы Божьей матери в </w:t>
            </w:r>
            <w:proofErr w:type="spellStart"/>
            <w:r w:rsidRPr="009E1E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Горненском</w:t>
            </w:r>
            <w:proofErr w:type="spellEnd"/>
            <w:r w:rsidRPr="009E1E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монастыре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72D7" w:rsidRPr="00F272D7" w:rsidRDefault="00F272D7" w:rsidP="00320D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Яффо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(Храм св. Апостола Петра, гробница Праведной Тарифы) город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богатой библейской историей.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ород. 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Лидда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из городов апостольского служения, в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Лидде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расположена гробница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Георгия Победоносца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Ужин, отдых.</w:t>
            </w:r>
          </w:p>
        </w:tc>
      </w:tr>
      <w:tr w:rsidR="00F272D7" w:rsidTr="00975104">
        <w:tc>
          <w:tcPr>
            <w:tcW w:w="1418" w:type="dxa"/>
          </w:tcPr>
          <w:p w:rsidR="00F272D7" w:rsidRPr="00481F82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72D7" w:rsidRPr="00481F82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F82">
              <w:rPr>
                <w:rFonts w:ascii="Times New Roman" w:hAnsi="Times New Roman" w:cs="Times New Roman"/>
              </w:rPr>
              <w:t>5 ноября</w:t>
            </w:r>
          </w:p>
          <w:p w:rsidR="00F272D7" w:rsidRPr="00481F82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F82">
              <w:rPr>
                <w:rFonts w:ascii="Times New Roman" w:eastAsia="Times New Roman" w:hAnsi="Times New Roman" w:cs="Times New Roman"/>
                <w:lang w:eastAsia="ru-RU"/>
              </w:rPr>
              <w:t>Вифлеем</w:t>
            </w:r>
          </w:p>
        </w:tc>
        <w:tc>
          <w:tcPr>
            <w:tcW w:w="5812" w:type="dxa"/>
          </w:tcPr>
          <w:p w:rsidR="00F272D7" w:rsidRPr="00F272D7" w:rsidRDefault="00F272D7" w:rsidP="00320D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автрак. Пеший день по Иерусалиму. Гефсиманский сад - Храм моления о чаше (Храм</w:t>
            </w:r>
            <w:proofErr w:type="gram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сех Наций). Гробница Богородицы или церковь Успения. Монастырь Святой Марии Магдалины - здесь находятся мощи Великой Княгини Елизаветы </w:t>
            </w:r>
            <w:r w:rsidR="0015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едоровны. </w:t>
            </w:r>
            <w:r w:rsidR="0015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Александровское подворье - порог Судных Врат и «Игольное ушко», </w:t>
            </w:r>
            <w:r w:rsidR="0015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Церковь Александра Невского. 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Вифезда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«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Овчая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купель», в одном из притворов которой Спаситель исцелил расслабленного.</w:t>
            </w:r>
            <w:r w:rsidR="0015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Крестный путь (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Виа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Долороса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5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Скорби) – путь, по которому шел Спаситель к месту своей Крестной смерти.  Храм Воскресения - Голгофа. Камень Помазания. Гроб Господень. Гора Сион. Горница Тайной Вечери. Ужин, отдых.</w:t>
            </w:r>
          </w:p>
        </w:tc>
      </w:tr>
      <w:tr w:rsidR="00F272D7" w:rsidTr="00975104">
        <w:tc>
          <w:tcPr>
            <w:tcW w:w="1418" w:type="dxa"/>
          </w:tcPr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72D7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5BD">
              <w:rPr>
                <w:rFonts w:ascii="Times New Roman" w:hAnsi="Times New Roman" w:cs="Times New Roman"/>
              </w:rPr>
              <w:t>6 ноября</w:t>
            </w:r>
          </w:p>
          <w:p w:rsidR="00F272D7" w:rsidRPr="00D305BD" w:rsidRDefault="00F272D7" w:rsidP="00320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5BD">
              <w:rPr>
                <w:rFonts w:ascii="Times New Roman" w:eastAsia="Times New Roman" w:hAnsi="Times New Roman" w:cs="Times New Roman"/>
                <w:lang w:eastAsia="ru-RU"/>
              </w:rPr>
              <w:t>Вифлеем</w:t>
            </w:r>
          </w:p>
        </w:tc>
        <w:tc>
          <w:tcPr>
            <w:tcW w:w="5812" w:type="dxa"/>
          </w:tcPr>
          <w:p w:rsidR="00F272D7" w:rsidRPr="00155695" w:rsidRDefault="00F272D7" w:rsidP="0015569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Завтрак. Отъезд в Тель-Авив. Прибытие в аэропорт им. Бен-</w:t>
            </w:r>
            <w:proofErr w:type="spellStart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Гуриона</w:t>
            </w:r>
            <w:proofErr w:type="spellEnd"/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три часа до вылета на регистрацию рейса.</w:t>
            </w:r>
            <w:r w:rsidRPr="00F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Вылет рейс SU6628 в 14.25 час. Прилет в Санкт-Петербург в 20.20 час.</w:t>
            </w:r>
          </w:p>
        </w:tc>
      </w:tr>
    </w:tbl>
    <w:p w:rsidR="00155695" w:rsidRPr="00EC4D8C" w:rsidRDefault="00EC4D8C" w:rsidP="00EC4D8C">
      <w:pPr>
        <w:pStyle w:val="a3"/>
        <w:rPr>
          <w:rStyle w:val="a4"/>
          <w:rFonts w:ascii="Times New Roman" w:hAnsi="Times New Roman" w:cs="Times New Roman"/>
          <w:bCs/>
          <w:i w:val="0"/>
        </w:rPr>
      </w:pPr>
      <w:r w:rsidRPr="009E1E64">
        <w:rPr>
          <w:rStyle w:val="a4"/>
          <w:rFonts w:ascii="Times New Roman" w:hAnsi="Times New Roman" w:cs="Times New Roman"/>
          <w:bCs/>
          <w:i w:val="0"/>
          <w:u w:val="single"/>
        </w:rPr>
        <w:t>Группу сопровождает священник Североморской Епархии</w:t>
      </w:r>
      <w:r w:rsidRPr="00EC4D8C">
        <w:rPr>
          <w:rStyle w:val="a4"/>
          <w:rFonts w:ascii="Times New Roman" w:hAnsi="Times New Roman" w:cs="Times New Roman"/>
          <w:bCs/>
          <w:i w:val="0"/>
        </w:rPr>
        <w:t>.</w:t>
      </w:r>
    </w:p>
    <w:p w:rsidR="00EC4D8C" w:rsidRDefault="00EC4D8C" w:rsidP="00155695">
      <w:pPr>
        <w:pStyle w:val="a3"/>
        <w:rPr>
          <w:rStyle w:val="a4"/>
          <w:rFonts w:ascii="Times New Roman" w:hAnsi="Times New Roman" w:cs="Times New Roman"/>
          <w:bCs/>
        </w:rPr>
      </w:pPr>
    </w:p>
    <w:p w:rsidR="00155695" w:rsidRPr="00481F82" w:rsidRDefault="00155695" w:rsidP="00155695">
      <w:pPr>
        <w:pStyle w:val="a3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</w:rPr>
        <w:t>С</w:t>
      </w:r>
      <w:r w:rsidRPr="00D305BD">
        <w:rPr>
          <w:rStyle w:val="a4"/>
          <w:rFonts w:ascii="Times New Roman" w:hAnsi="Times New Roman" w:cs="Times New Roman"/>
          <w:bCs/>
        </w:rPr>
        <w:t>тоимость</w:t>
      </w:r>
      <w:r w:rsidR="00DF7B79">
        <w:rPr>
          <w:rStyle w:val="a4"/>
          <w:rFonts w:ascii="Times New Roman" w:hAnsi="Times New Roman" w:cs="Times New Roman"/>
          <w:bCs/>
        </w:rPr>
        <w:t xml:space="preserve">  -  55</w:t>
      </w:r>
      <w:r w:rsidR="00481F82">
        <w:rPr>
          <w:rStyle w:val="a4"/>
          <w:rFonts w:ascii="Times New Roman" w:hAnsi="Times New Roman" w:cs="Times New Roman"/>
          <w:bCs/>
        </w:rPr>
        <w:t>0 $ </w:t>
      </w:r>
      <w:r w:rsidRPr="00D305BD">
        <w:rPr>
          <w:rStyle w:val="a4"/>
          <w:rFonts w:ascii="Times New Roman" w:hAnsi="Times New Roman" w:cs="Times New Roman"/>
          <w:bCs/>
        </w:rPr>
        <w:t xml:space="preserve"> </w:t>
      </w:r>
      <w:r w:rsidR="00481F82">
        <w:rPr>
          <w:rStyle w:val="a4"/>
          <w:rFonts w:ascii="Times New Roman" w:hAnsi="Times New Roman" w:cs="Times New Roman"/>
          <w:bCs/>
        </w:rPr>
        <w:t xml:space="preserve">+ </w:t>
      </w:r>
      <w:r w:rsidRPr="00D305BD">
        <w:rPr>
          <w:rStyle w:val="a4"/>
          <w:rFonts w:ascii="Times New Roman" w:hAnsi="Times New Roman" w:cs="Times New Roman"/>
          <w:bCs/>
        </w:rPr>
        <w:t>ави</w:t>
      </w:r>
      <w:r w:rsidR="00481F82">
        <w:rPr>
          <w:rStyle w:val="a4"/>
          <w:rFonts w:ascii="Times New Roman" w:hAnsi="Times New Roman" w:cs="Times New Roman"/>
          <w:bCs/>
        </w:rPr>
        <w:t>абилеты.</w:t>
      </w:r>
    </w:p>
    <w:p w:rsidR="00975104" w:rsidRPr="00EC4D8C" w:rsidRDefault="00155695" w:rsidP="00155695">
      <w:pPr>
        <w:pStyle w:val="a3"/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975104">
        <w:rPr>
          <w:rStyle w:val="a5"/>
          <w:rFonts w:ascii="Times New Roman" w:hAnsi="Times New Roman" w:cs="Times New Roman"/>
          <w:b w:val="0"/>
          <w:i/>
          <w:sz w:val="20"/>
          <w:szCs w:val="20"/>
          <w:u w:val="single"/>
        </w:rPr>
        <w:t>В стоимость входит</w:t>
      </w:r>
      <w:r w:rsidRPr="00975104">
        <w:rPr>
          <w:rStyle w:val="a5"/>
          <w:rFonts w:ascii="Times New Roman" w:hAnsi="Times New Roman" w:cs="Times New Roman"/>
          <w:b w:val="0"/>
          <w:sz w:val="20"/>
          <w:szCs w:val="20"/>
          <w:u w:val="single"/>
        </w:rPr>
        <w:t>:</w:t>
      </w:r>
      <w:r w:rsidRPr="00155695">
        <w:rPr>
          <w:rFonts w:ascii="Times New Roman" w:hAnsi="Times New Roman" w:cs="Times New Roman"/>
          <w:sz w:val="20"/>
          <w:szCs w:val="20"/>
        </w:rPr>
        <w:t xml:space="preserve"> транспортное и экскурсионное обслуживание, </w:t>
      </w:r>
      <w:proofErr w:type="spellStart"/>
      <w:r w:rsidRPr="00155695">
        <w:rPr>
          <w:rFonts w:ascii="Times New Roman" w:hAnsi="Times New Roman" w:cs="Times New Roman"/>
          <w:sz w:val="20"/>
          <w:szCs w:val="20"/>
        </w:rPr>
        <w:t>автраки</w:t>
      </w:r>
      <w:proofErr w:type="spellEnd"/>
      <w:r w:rsidRPr="00155695">
        <w:rPr>
          <w:rFonts w:ascii="Times New Roman" w:hAnsi="Times New Roman" w:cs="Times New Roman"/>
          <w:sz w:val="20"/>
          <w:szCs w:val="20"/>
        </w:rPr>
        <w:t>-ужины,  проживание в 2-х, 3-х местных номерах</w:t>
      </w:r>
      <w:r w:rsidR="00EC4D8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81F82" w:rsidRDefault="00155695" w:rsidP="00481F8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975104">
        <w:rPr>
          <w:rStyle w:val="a5"/>
          <w:rFonts w:ascii="Times New Roman" w:hAnsi="Times New Roman" w:cs="Times New Roman"/>
          <w:b w:val="0"/>
          <w:i/>
          <w:sz w:val="20"/>
          <w:szCs w:val="20"/>
          <w:u w:val="single"/>
        </w:rPr>
        <w:t>Дополнительно оплачиваются</w:t>
      </w:r>
      <w:r w:rsidRPr="00155695">
        <w:rPr>
          <w:rStyle w:val="a5"/>
          <w:rFonts w:ascii="Times New Roman" w:hAnsi="Times New Roman" w:cs="Times New Roman"/>
          <w:sz w:val="20"/>
          <w:szCs w:val="20"/>
        </w:rPr>
        <w:t>:</w:t>
      </w:r>
      <w:r w:rsidRPr="00155695">
        <w:rPr>
          <w:rFonts w:ascii="Times New Roman" w:hAnsi="Times New Roman" w:cs="Times New Roman"/>
          <w:sz w:val="20"/>
          <w:szCs w:val="20"/>
        </w:rPr>
        <w:t> - авиаперелет СПб - Тель-Авив - СПб </w:t>
      </w:r>
      <w:r w:rsidR="00DF7B79">
        <w:rPr>
          <w:rFonts w:ascii="Times New Roman" w:hAnsi="Times New Roman" w:cs="Times New Roman"/>
          <w:sz w:val="20"/>
          <w:szCs w:val="20"/>
        </w:rPr>
        <w:t xml:space="preserve">от 19т.р. </w:t>
      </w:r>
      <w:r w:rsidR="00EC4D8C">
        <w:rPr>
          <w:rFonts w:ascii="Times New Roman" w:hAnsi="Times New Roman" w:cs="Times New Roman"/>
          <w:sz w:val="20"/>
          <w:szCs w:val="20"/>
        </w:rPr>
        <w:t>(</w:t>
      </w:r>
      <w:r w:rsidR="00EC4D8C">
        <w:rPr>
          <w:rStyle w:val="a5"/>
          <w:rFonts w:ascii="Times New Roman" w:hAnsi="Times New Roman" w:cs="Times New Roman"/>
          <w:b w:val="0"/>
          <w:sz w:val="20"/>
          <w:szCs w:val="20"/>
        </w:rPr>
        <w:t>Возможен перелет  из Москвы),</w:t>
      </w:r>
      <w:r w:rsidR="00DF7B79">
        <w:rPr>
          <w:rFonts w:ascii="Times New Roman" w:hAnsi="Times New Roman" w:cs="Times New Roman"/>
          <w:sz w:val="20"/>
          <w:szCs w:val="20"/>
        </w:rPr>
        <w:t xml:space="preserve"> </w:t>
      </w:r>
      <w:r w:rsidRPr="00155695">
        <w:rPr>
          <w:rFonts w:ascii="Times New Roman" w:hAnsi="Times New Roman" w:cs="Times New Roman"/>
          <w:sz w:val="20"/>
          <w:szCs w:val="20"/>
        </w:rPr>
        <w:t>платные входы  - </w:t>
      </w:r>
      <w:r w:rsidRPr="00975104">
        <w:rPr>
          <w:rStyle w:val="a5"/>
          <w:rFonts w:ascii="Times New Roman" w:hAnsi="Times New Roman" w:cs="Times New Roman"/>
          <w:b w:val="0"/>
          <w:sz w:val="20"/>
          <w:szCs w:val="20"/>
        </w:rPr>
        <w:t>50 долларов</w:t>
      </w:r>
      <w:r w:rsidR="00EC4D8C">
        <w:rPr>
          <w:rFonts w:ascii="Times New Roman" w:hAnsi="Times New Roman" w:cs="Times New Roman"/>
          <w:sz w:val="20"/>
          <w:szCs w:val="20"/>
        </w:rPr>
        <w:t xml:space="preserve">,  </w:t>
      </w:r>
      <w:r w:rsidRPr="00155695">
        <w:rPr>
          <w:rFonts w:ascii="Times New Roman" w:hAnsi="Times New Roman" w:cs="Times New Roman"/>
          <w:sz w:val="20"/>
          <w:szCs w:val="20"/>
        </w:rPr>
        <w:t>медицинская страховка – 500 руб.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695">
        <w:rPr>
          <w:rFonts w:ascii="Times New Roman" w:hAnsi="Times New Roman" w:cs="Times New Roman"/>
          <w:sz w:val="20"/>
          <w:szCs w:val="20"/>
        </w:rPr>
        <w:t xml:space="preserve">доплата за страхование паломников старше 65 лет - 350 руб., старше 70 лет - 650 </w:t>
      </w:r>
      <w:r w:rsidR="00EC4D8C">
        <w:rPr>
          <w:rFonts w:ascii="Times New Roman" w:hAnsi="Times New Roman" w:cs="Times New Roman"/>
          <w:sz w:val="20"/>
          <w:szCs w:val="20"/>
        </w:rPr>
        <w:t>руб., старше 74 лет – 1000 руб.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55695">
        <w:rPr>
          <w:rFonts w:ascii="Times New Roman" w:hAnsi="Times New Roman" w:cs="Times New Roman"/>
          <w:sz w:val="20"/>
          <w:szCs w:val="20"/>
        </w:rPr>
        <w:t>Доплата за 1 местное размещение - 200 $.</w:t>
      </w:r>
      <w:proofErr w:type="gramEnd"/>
    </w:p>
    <w:p w:rsidR="00481F82" w:rsidRPr="00481F82" w:rsidRDefault="00481F82" w:rsidP="00481F8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Паломническая служба Североморской Епархии.</w:t>
      </w:r>
    </w:p>
    <w:p w:rsidR="00975104" w:rsidRPr="00481F82" w:rsidRDefault="00481F82" w:rsidP="00481F8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Контакты: </w:t>
      </w:r>
      <w:r w:rsidR="00136429" w:rsidRPr="00136429">
        <w:rPr>
          <w:rFonts w:ascii="Times New Roman" w:hAnsi="Times New Roman" w:cs="Times New Roman"/>
          <w:sz w:val="20"/>
          <w:szCs w:val="20"/>
        </w:rPr>
        <w:t>8(911)324-35-71</w:t>
      </w:r>
      <w:bookmarkStart w:id="0" w:name="_GoBack"/>
      <w:bookmarkEnd w:id="0"/>
      <w:r w:rsidRPr="00481F8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75104" w:rsidRPr="00481F82" w:rsidSect="00F272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2D7"/>
    <w:rsid w:val="00000070"/>
    <w:rsid w:val="00000FA7"/>
    <w:rsid w:val="00002168"/>
    <w:rsid w:val="00005222"/>
    <w:rsid w:val="0000536F"/>
    <w:rsid w:val="00005EF7"/>
    <w:rsid w:val="000062A4"/>
    <w:rsid w:val="000074F0"/>
    <w:rsid w:val="00010466"/>
    <w:rsid w:val="000114CD"/>
    <w:rsid w:val="00015A6B"/>
    <w:rsid w:val="000165B8"/>
    <w:rsid w:val="00020329"/>
    <w:rsid w:val="0002107F"/>
    <w:rsid w:val="00022167"/>
    <w:rsid w:val="0002686D"/>
    <w:rsid w:val="0002690E"/>
    <w:rsid w:val="00031700"/>
    <w:rsid w:val="00033A86"/>
    <w:rsid w:val="0003555F"/>
    <w:rsid w:val="00036BE0"/>
    <w:rsid w:val="000415CC"/>
    <w:rsid w:val="00050370"/>
    <w:rsid w:val="0005077A"/>
    <w:rsid w:val="000517DA"/>
    <w:rsid w:val="00051E2D"/>
    <w:rsid w:val="000526F1"/>
    <w:rsid w:val="000533CE"/>
    <w:rsid w:val="000534EA"/>
    <w:rsid w:val="00062FD1"/>
    <w:rsid w:val="00064754"/>
    <w:rsid w:val="00066778"/>
    <w:rsid w:val="00067D28"/>
    <w:rsid w:val="00067E64"/>
    <w:rsid w:val="00071C26"/>
    <w:rsid w:val="00073CDA"/>
    <w:rsid w:val="000778D2"/>
    <w:rsid w:val="00077B29"/>
    <w:rsid w:val="00080F17"/>
    <w:rsid w:val="0008208A"/>
    <w:rsid w:val="000865B6"/>
    <w:rsid w:val="00086F03"/>
    <w:rsid w:val="00087D11"/>
    <w:rsid w:val="00091873"/>
    <w:rsid w:val="00091AF9"/>
    <w:rsid w:val="000926FC"/>
    <w:rsid w:val="000A1172"/>
    <w:rsid w:val="000A29BE"/>
    <w:rsid w:val="000A46D3"/>
    <w:rsid w:val="000A7877"/>
    <w:rsid w:val="000B181F"/>
    <w:rsid w:val="000B3219"/>
    <w:rsid w:val="000B3E5A"/>
    <w:rsid w:val="000B414C"/>
    <w:rsid w:val="000B7299"/>
    <w:rsid w:val="000C7C5C"/>
    <w:rsid w:val="000D1BDE"/>
    <w:rsid w:val="000D48B5"/>
    <w:rsid w:val="000D5922"/>
    <w:rsid w:val="000D60AD"/>
    <w:rsid w:val="000E0559"/>
    <w:rsid w:val="000E2301"/>
    <w:rsid w:val="000E2FBB"/>
    <w:rsid w:val="000E36DE"/>
    <w:rsid w:val="000F1DE7"/>
    <w:rsid w:val="000F310C"/>
    <w:rsid w:val="000F407E"/>
    <w:rsid w:val="000F4C45"/>
    <w:rsid w:val="000F501F"/>
    <w:rsid w:val="00102D35"/>
    <w:rsid w:val="00103ECC"/>
    <w:rsid w:val="00105AA7"/>
    <w:rsid w:val="0011168C"/>
    <w:rsid w:val="001118BA"/>
    <w:rsid w:val="001163F3"/>
    <w:rsid w:val="00116444"/>
    <w:rsid w:val="001179C3"/>
    <w:rsid w:val="001254B5"/>
    <w:rsid w:val="001264ED"/>
    <w:rsid w:val="0013535A"/>
    <w:rsid w:val="00136429"/>
    <w:rsid w:val="00136647"/>
    <w:rsid w:val="001406C0"/>
    <w:rsid w:val="00142AF0"/>
    <w:rsid w:val="001433EC"/>
    <w:rsid w:val="001458DC"/>
    <w:rsid w:val="00147A21"/>
    <w:rsid w:val="00151206"/>
    <w:rsid w:val="001515BC"/>
    <w:rsid w:val="001518B6"/>
    <w:rsid w:val="00152DD0"/>
    <w:rsid w:val="00153C88"/>
    <w:rsid w:val="0015434C"/>
    <w:rsid w:val="00154EA8"/>
    <w:rsid w:val="00154F60"/>
    <w:rsid w:val="00155695"/>
    <w:rsid w:val="00156D9D"/>
    <w:rsid w:val="00161ABA"/>
    <w:rsid w:val="00161B4A"/>
    <w:rsid w:val="00162CCA"/>
    <w:rsid w:val="001636B8"/>
    <w:rsid w:val="00164521"/>
    <w:rsid w:val="001658CB"/>
    <w:rsid w:val="00170FDD"/>
    <w:rsid w:val="0017203F"/>
    <w:rsid w:val="00172EA4"/>
    <w:rsid w:val="00173197"/>
    <w:rsid w:val="00173F1C"/>
    <w:rsid w:val="001748FE"/>
    <w:rsid w:val="00176081"/>
    <w:rsid w:val="00176DD1"/>
    <w:rsid w:val="0017759B"/>
    <w:rsid w:val="00180F0D"/>
    <w:rsid w:val="001811C1"/>
    <w:rsid w:val="00181D99"/>
    <w:rsid w:val="00181F3A"/>
    <w:rsid w:val="001834A4"/>
    <w:rsid w:val="00183D42"/>
    <w:rsid w:val="00185157"/>
    <w:rsid w:val="001859CF"/>
    <w:rsid w:val="001915EF"/>
    <w:rsid w:val="0019220A"/>
    <w:rsid w:val="001933C3"/>
    <w:rsid w:val="0019352C"/>
    <w:rsid w:val="00193C89"/>
    <w:rsid w:val="001953CB"/>
    <w:rsid w:val="0019560E"/>
    <w:rsid w:val="00196624"/>
    <w:rsid w:val="00197A42"/>
    <w:rsid w:val="001A0A92"/>
    <w:rsid w:val="001A6A49"/>
    <w:rsid w:val="001B2361"/>
    <w:rsid w:val="001B2A12"/>
    <w:rsid w:val="001B5B81"/>
    <w:rsid w:val="001B6016"/>
    <w:rsid w:val="001C0E06"/>
    <w:rsid w:val="001C11AE"/>
    <w:rsid w:val="001C22D8"/>
    <w:rsid w:val="001C2B51"/>
    <w:rsid w:val="001C519B"/>
    <w:rsid w:val="001D2365"/>
    <w:rsid w:val="001D3192"/>
    <w:rsid w:val="001D326A"/>
    <w:rsid w:val="001D54DA"/>
    <w:rsid w:val="001E1627"/>
    <w:rsid w:val="001E50AD"/>
    <w:rsid w:val="001E5378"/>
    <w:rsid w:val="001E5FBD"/>
    <w:rsid w:val="001E73DB"/>
    <w:rsid w:val="001F26D9"/>
    <w:rsid w:val="001F3576"/>
    <w:rsid w:val="001F3BB6"/>
    <w:rsid w:val="001F42A0"/>
    <w:rsid w:val="001F460D"/>
    <w:rsid w:val="001F47CB"/>
    <w:rsid w:val="001F4C20"/>
    <w:rsid w:val="001F5BDE"/>
    <w:rsid w:val="00202CF3"/>
    <w:rsid w:val="00206630"/>
    <w:rsid w:val="00206C50"/>
    <w:rsid w:val="00211504"/>
    <w:rsid w:val="0021304E"/>
    <w:rsid w:val="00214DAC"/>
    <w:rsid w:val="002156D4"/>
    <w:rsid w:val="00217765"/>
    <w:rsid w:val="00220038"/>
    <w:rsid w:val="00223E04"/>
    <w:rsid w:val="0022448A"/>
    <w:rsid w:val="00227069"/>
    <w:rsid w:val="002317F8"/>
    <w:rsid w:val="002337C1"/>
    <w:rsid w:val="002359AE"/>
    <w:rsid w:val="00245287"/>
    <w:rsid w:val="00245795"/>
    <w:rsid w:val="00245ED8"/>
    <w:rsid w:val="00253AEF"/>
    <w:rsid w:val="00253D7E"/>
    <w:rsid w:val="002554E6"/>
    <w:rsid w:val="00261246"/>
    <w:rsid w:val="00266FC3"/>
    <w:rsid w:val="00270137"/>
    <w:rsid w:val="00272E0D"/>
    <w:rsid w:val="00274464"/>
    <w:rsid w:val="002755F5"/>
    <w:rsid w:val="00275AB2"/>
    <w:rsid w:val="00276665"/>
    <w:rsid w:val="002818FD"/>
    <w:rsid w:val="00283448"/>
    <w:rsid w:val="002835F7"/>
    <w:rsid w:val="0029059E"/>
    <w:rsid w:val="00292617"/>
    <w:rsid w:val="00292A43"/>
    <w:rsid w:val="00296EF6"/>
    <w:rsid w:val="002A434B"/>
    <w:rsid w:val="002A4681"/>
    <w:rsid w:val="002A52B0"/>
    <w:rsid w:val="002C0AAB"/>
    <w:rsid w:val="002C196F"/>
    <w:rsid w:val="002C3DA3"/>
    <w:rsid w:val="002C4FB7"/>
    <w:rsid w:val="002C5A54"/>
    <w:rsid w:val="002D3EC3"/>
    <w:rsid w:val="002D47CE"/>
    <w:rsid w:val="002D6538"/>
    <w:rsid w:val="002D6966"/>
    <w:rsid w:val="002D72C1"/>
    <w:rsid w:val="002E168C"/>
    <w:rsid w:val="002E1DB2"/>
    <w:rsid w:val="002E2EC3"/>
    <w:rsid w:val="002E32D2"/>
    <w:rsid w:val="002E3E3D"/>
    <w:rsid w:val="002E5BD1"/>
    <w:rsid w:val="002E6CCD"/>
    <w:rsid w:val="002E6FD5"/>
    <w:rsid w:val="002E7BCE"/>
    <w:rsid w:val="002F1100"/>
    <w:rsid w:val="003004B2"/>
    <w:rsid w:val="00300716"/>
    <w:rsid w:val="003008F3"/>
    <w:rsid w:val="003012D9"/>
    <w:rsid w:val="003048EF"/>
    <w:rsid w:val="003054A0"/>
    <w:rsid w:val="00307796"/>
    <w:rsid w:val="00310A42"/>
    <w:rsid w:val="00312516"/>
    <w:rsid w:val="003132EE"/>
    <w:rsid w:val="003151BC"/>
    <w:rsid w:val="00321A87"/>
    <w:rsid w:val="00322294"/>
    <w:rsid w:val="003240E0"/>
    <w:rsid w:val="003242A1"/>
    <w:rsid w:val="00332623"/>
    <w:rsid w:val="003332A3"/>
    <w:rsid w:val="003338F2"/>
    <w:rsid w:val="00333AE3"/>
    <w:rsid w:val="0033421C"/>
    <w:rsid w:val="003349E4"/>
    <w:rsid w:val="00343CD3"/>
    <w:rsid w:val="00343D37"/>
    <w:rsid w:val="00345404"/>
    <w:rsid w:val="003459FF"/>
    <w:rsid w:val="0034655C"/>
    <w:rsid w:val="0034701C"/>
    <w:rsid w:val="00347A64"/>
    <w:rsid w:val="00350214"/>
    <w:rsid w:val="00350E44"/>
    <w:rsid w:val="00351012"/>
    <w:rsid w:val="00356CE7"/>
    <w:rsid w:val="00357FBA"/>
    <w:rsid w:val="0036286C"/>
    <w:rsid w:val="00363849"/>
    <w:rsid w:val="00364969"/>
    <w:rsid w:val="00364A0D"/>
    <w:rsid w:val="00366605"/>
    <w:rsid w:val="00366AC6"/>
    <w:rsid w:val="0036709F"/>
    <w:rsid w:val="00372564"/>
    <w:rsid w:val="00372809"/>
    <w:rsid w:val="003728AD"/>
    <w:rsid w:val="00372982"/>
    <w:rsid w:val="00372E98"/>
    <w:rsid w:val="0037390C"/>
    <w:rsid w:val="003742CC"/>
    <w:rsid w:val="00375314"/>
    <w:rsid w:val="00376D18"/>
    <w:rsid w:val="00377541"/>
    <w:rsid w:val="00380F3D"/>
    <w:rsid w:val="00382C46"/>
    <w:rsid w:val="00382C5F"/>
    <w:rsid w:val="003832B8"/>
    <w:rsid w:val="003833B4"/>
    <w:rsid w:val="00385BB1"/>
    <w:rsid w:val="00390DA3"/>
    <w:rsid w:val="0039320A"/>
    <w:rsid w:val="00395A71"/>
    <w:rsid w:val="0039607A"/>
    <w:rsid w:val="00396693"/>
    <w:rsid w:val="003A0217"/>
    <w:rsid w:val="003A18E7"/>
    <w:rsid w:val="003A24B6"/>
    <w:rsid w:val="003A2F15"/>
    <w:rsid w:val="003A560A"/>
    <w:rsid w:val="003A6B1D"/>
    <w:rsid w:val="003A6E98"/>
    <w:rsid w:val="003B1DB5"/>
    <w:rsid w:val="003C3149"/>
    <w:rsid w:val="003C36E9"/>
    <w:rsid w:val="003C79A1"/>
    <w:rsid w:val="003D0512"/>
    <w:rsid w:val="003D087A"/>
    <w:rsid w:val="003D1DCA"/>
    <w:rsid w:val="003E218E"/>
    <w:rsid w:val="003E311A"/>
    <w:rsid w:val="003E678F"/>
    <w:rsid w:val="003F20DF"/>
    <w:rsid w:val="003F6B12"/>
    <w:rsid w:val="003F7818"/>
    <w:rsid w:val="004007B5"/>
    <w:rsid w:val="004023FF"/>
    <w:rsid w:val="00402CF4"/>
    <w:rsid w:val="00403474"/>
    <w:rsid w:val="0040398A"/>
    <w:rsid w:val="00410F9E"/>
    <w:rsid w:val="00414A95"/>
    <w:rsid w:val="00414AD2"/>
    <w:rsid w:val="00415570"/>
    <w:rsid w:val="00415E9F"/>
    <w:rsid w:val="00417C1E"/>
    <w:rsid w:val="00423C5D"/>
    <w:rsid w:val="0042466E"/>
    <w:rsid w:val="00424892"/>
    <w:rsid w:val="0042659C"/>
    <w:rsid w:val="00431302"/>
    <w:rsid w:val="00431F81"/>
    <w:rsid w:val="004320E0"/>
    <w:rsid w:val="004321EF"/>
    <w:rsid w:val="004323B9"/>
    <w:rsid w:val="00433704"/>
    <w:rsid w:val="00434BDF"/>
    <w:rsid w:val="004378D1"/>
    <w:rsid w:val="00441141"/>
    <w:rsid w:val="00441FF2"/>
    <w:rsid w:val="004449BC"/>
    <w:rsid w:val="00445F28"/>
    <w:rsid w:val="0045242F"/>
    <w:rsid w:val="00453999"/>
    <w:rsid w:val="00453DEE"/>
    <w:rsid w:val="004576C5"/>
    <w:rsid w:val="004624D1"/>
    <w:rsid w:val="004635A0"/>
    <w:rsid w:val="00465614"/>
    <w:rsid w:val="00472591"/>
    <w:rsid w:val="004738A0"/>
    <w:rsid w:val="00473B31"/>
    <w:rsid w:val="0047552B"/>
    <w:rsid w:val="004758E2"/>
    <w:rsid w:val="004773ED"/>
    <w:rsid w:val="00481F82"/>
    <w:rsid w:val="004834CB"/>
    <w:rsid w:val="00483FAE"/>
    <w:rsid w:val="00484BDF"/>
    <w:rsid w:val="004861C1"/>
    <w:rsid w:val="0048671F"/>
    <w:rsid w:val="0049072E"/>
    <w:rsid w:val="00490EF3"/>
    <w:rsid w:val="00492AFB"/>
    <w:rsid w:val="004930AC"/>
    <w:rsid w:val="00496531"/>
    <w:rsid w:val="0049684C"/>
    <w:rsid w:val="00497BE4"/>
    <w:rsid w:val="004A052E"/>
    <w:rsid w:val="004A0DDA"/>
    <w:rsid w:val="004A16AD"/>
    <w:rsid w:val="004A2FE2"/>
    <w:rsid w:val="004A655B"/>
    <w:rsid w:val="004A6FA7"/>
    <w:rsid w:val="004A6FD4"/>
    <w:rsid w:val="004B07F1"/>
    <w:rsid w:val="004B2EB0"/>
    <w:rsid w:val="004B3272"/>
    <w:rsid w:val="004B3678"/>
    <w:rsid w:val="004B4C31"/>
    <w:rsid w:val="004B6166"/>
    <w:rsid w:val="004B7217"/>
    <w:rsid w:val="004B799B"/>
    <w:rsid w:val="004C1335"/>
    <w:rsid w:val="004C235F"/>
    <w:rsid w:val="004C338F"/>
    <w:rsid w:val="004C3F69"/>
    <w:rsid w:val="004C53CB"/>
    <w:rsid w:val="004C6511"/>
    <w:rsid w:val="004C69E3"/>
    <w:rsid w:val="004C7210"/>
    <w:rsid w:val="004D07D2"/>
    <w:rsid w:val="004D16D6"/>
    <w:rsid w:val="004D206E"/>
    <w:rsid w:val="004D2BBB"/>
    <w:rsid w:val="004D413E"/>
    <w:rsid w:val="004D4264"/>
    <w:rsid w:val="004D5982"/>
    <w:rsid w:val="004D66E9"/>
    <w:rsid w:val="004D6B5E"/>
    <w:rsid w:val="004D7D20"/>
    <w:rsid w:val="004E1412"/>
    <w:rsid w:val="004E27A0"/>
    <w:rsid w:val="004E28A2"/>
    <w:rsid w:val="004E2F1D"/>
    <w:rsid w:val="004E314C"/>
    <w:rsid w:val="004E7AAA"/>
    <w:rsid w:val="004F2DF6"/>
    <w:rsid w:val="004F4EDC"/>
    <w:rsid w:val="004F6CF0"/>
    <w:rsid w:val="00504F68"/>
    <w:rsid w:val="00507089"/>
    <w:rsid w:val="005078A1"/>
    <w:rsid w:val="00507DA8"/>
    <w:rsid w:val="005137F7"/>
    <w:rsid w:val="00514234"/>
    <w:rsid w:val="005148EA"/>
    <w:rsid w:val="00515A9A"/>
    <w:rsid w:val="005168DE"/>
    <w:rsid w:val="00516BAA"/>
    <w:rsid w:val="00521F5D"/>
    <w:rsid w:val="005242B8"/>
    <w:rsid w:val="005259BF"/>
    <w:rsid w:val="0052727B"/>
    <w:rsid w:val="00527479"/>
    <w:rsid w:val="00530641"/>
    <w:rsid w:val="0053080B"/>
    <w:rsid w:val="00531B2F"/>
    <w:rsid w:val="00532DE3"/>
    <w:rsid w:val="005335C3"/>
    <w:rsid w:val="005337A8"/>
    <w:rsid w:val="00533B4F"/>
    <w:rsid w:val="0053412E"/>
    <w:rsid w:val="0054084F"/>
    <w:rsid w:val="005451D0"/>
    <w:rsid w:val="005455AA"/>
    <w:rsid w:val="005526AD"/>
    <w:rsid w:val="005532EB"/>
    <w:rsid w:val="005549C9"/>
    <w:rsid w:val="0055694C"/>
    <w:rsid w:val="0056028B"/>
    <w:rsid w:val="00561178"/>
    <w:rsid w:val="0056211A"/>
    <w:rsid w:val="0056344E"/>
    <w:rsid w:val="0056372A"/>
    <w:rsid w:val="00564C5D"/>
    <w:rsid w:val="005705FB"/>
    <w:rsid w:val="00572145"/>
    <w:rsid w:val="005745CA"/>
    <w:rsid w:val="00581AE2"/>
    <w:rsid w:val="00583B1F"/>
    <w:rsid w:val="00585F15"/>
    <w:rsid w:val="00586E7D"/>
    <w:rsid w:val="00587AF8"/>
    <w:rsid w:val="005907A6"/>
    <w:rsid w:val="00594CD2"/>
    <w:rsid w:val="00595260"/>
    <w:rsid w:val="005A16A2"/>
    <w:rsid w:val="005A2245"/>
    <w:rsid w:val="005A30B1"/>
    <w:rsid w:val="005A30FA"/>
    <w:rsid w:val="005A337B"/>
    <w:rsid w:val="005A3AE8"/>
    <w:rsid w:val="005A72B8"/>
    <w:rsid w:val="005B1080"/>
    <w:rsid w:val="005B2AFE"/>
    <w:rsid w:val="005B5D9B"/>
    <w:rsid w:val="005B6E31"/>
    <w:rsid w:val="005C2BCB"/>
    <w:rsid w:val="005C5574"/>
    <w:rsid w:val="005D1CA9"/>
    <w:rsid w:val="005D2C63"/>
    <w:rsid w:val="005D2DF5"/>
    <w:rsid w:val="005D32E1"/>
    <w:rsid w:val="005D469B"/>
    <w:rsid w:val="005D5F3A"/>
    <w:rsid w:val="005D6874"/>
    <w:rsid w:val="005D6C02"/>
    <w:rsid w:val="005D6F80"/>
    <w:rsid w:val="005E02F4"/>
    <w:rsid w:val="005E201C"/>
    <w:rsid w:val="005E4252"/>
    <w:rsid w:val="005E4DF5"/>
    <w:rsid w:val="005E5629"/>
    <w:rsid w:val="005E7438"/>
    <w:rsid w:val="005F049E"/>
    <w:rsid w:val="005F535F"/>
    <w:rsid w:val="005F7E8D"/>
    <w:rsid w:val="00600121"/>
    <w:rsid w:val="0060345D"/>
    <w:rsid w:val="00603D61"/>
    <w:rsid w:val="00604979"/>
    <w:rsid w:val="00604DA0"/>
    <w:rsid w:val="00605FA6"/>
    <w:rsid w:val="00610830"/>
    <w:rsid w:val="00612007"/>
    <w:rsid w:val="00612083"/>
    <w:rsid w:val="00613087"/>
    <w:rsid w:val="00617036"/>
    <w:rsid w:val="00617E07"/>
    <w:rsid w:val="006227CC"/>
    <w:rsid w:val="00623255"/>
    <w:rsid w:val="00625F6B"/>
    <w:rsid w:val="006261E5"/>
    <w:rsid w:val="00630F80"/>
    <w:rsid w:val="00635FB9"/>
    <w:rsid w:val="006378F3"/>
    <w:rsid w:val="00640BD6"/>
    <w:rsid w:val="00644C16"/>
    <w:rsid w:val="006471A5"/>
    <w:rsid w:val="00651FB7"/>
    <w:rsid w:val="00653EBE"/>
    <w:rsid w:val="006570C1"/>
    <w:rsid w:val="006574AF"/>
    <w:rsid w:val="00657B48"/>
    <w:rsid w:val="0066000D"/>
    <w:rsid w:val="0067023B"/>
    <w:rsid w:val="006712DF"/>
    <w:rsid w:val="00671442"/>
    <w:rsid w:val="0067193B"/>
    <w:rsid w:val="006729AB"/>
    <w:rsid w:val="00682534"/>
    <w:rsid w:val="00683097"/>
    <w:rsid w:val="00683BA5"/>
    <w:rsid w:val="006852ED"/>
    <w:rsid w:val="0069270B"/>
    <w:rsid w:val="00693DF4"/>
    <w:rsid w:val="00693E83"/>
    <w:rsid w:val="00693F44"/>
    <w:rsid w:val="00694679"/>
    <w:rsid w:val="00697A7C"/>
    <w:rsid w:val="006A1F9B"/>
    <w:rsid w:val="006A3694"/>
    <w:rsid w:val="006A54F6"/>
    <w:rsid w:val="006A67C4"/>
    <w:rsid w:val="006A711C"/>
    <w:rsid w:val="006A7F25"/>
    <w:rsid w:val="006B243A"/>
    <w:rsid w:val="006B6454"/>
    <w:rsid w:val="006C21AE"/>
    <w:rsid w:val="006C27C1"/>
    <w:rsid w:val="006C5788"/>
    <w:rsid w:val="006C5C13"/>
    <w:rsid w:val="006C79BE"/>
    <w:rsid w:val="006D35AE"/>
    <w:rsid w:val="006D540D"/>
    <w:rsid w:val="006D5F64"/>
    <w:rsid w:val="006D7019"/>
    <w:rsid w:val="006D72FA"/>
    <w:rsid w:val="006E117A"/>
    <w:rsid w:val="006E48FC"/>
    <w:rsid w:val="006F0E90"/>
    <w:rsid w:val="006F260D"/>
    <w:rsid w:val="006F3B8A"/>
    <w:rsid w:val="006F4ADC"/>
    <w:rsid w:val="006F563B"/>
    <w:rsid w:val="006F6381"/>
    <w:rsid w:val="00702527"/>
    <w:rsid w:val="00702EE5"/>
    <w:rsid w:val="00704694"/>
    <w:rsid w:val="00704A27"/>
    <w:rsid w:val="00705A6D"/>
    <w:rsid w:val="00707977"/>
    <w:rsid w:val="00711004"/>
    <w:rsid w:val="0071258A"/>
    <w:rsid w:val="00714D01"/>
    <w:rsid w:val="00716BE0"/>
    <w:rsid w:val="00717D21"/>
    <w:rsid w:val="00720F00"/>
    <w:rsid w:val="0072140F"/>
    <w:rsid w:val="00721A59"/>
    <w:rsid w:val="007233C6"/>
    <w:rsid w:val="00725D5F"/>
    <w:rsid w:val="00725F44"/>
    <w:rsid w:val="007279DF"/>
    <w:rsid w:val="0073126A"/>
    <w:rsid w:val="00731298"/>
    <w:rsid w:val="00735180"/>
    <w:rsid w:val="007351C0"/>
    <w:rsid w:val="00743644"/>
    <w:rsid w:val="00744FC5"/>
    <w:rsid w:val="007453F8"/>
    <w:rsid w:val="00751886"/>
    <w:rsid w:val="00755372"/>
    <w:rsid w:val="00761354"/>
    <w:rsid w:val="00762791"/>
    <w:rsid w:val="00764580"/>
    <w:rsid w:val="00767807"/>
    <w:rsid w:val="007753FB"/>
    <w:rsid w:val="0077574B"/>
    <w:rsid w:val="007759D1"/>
    <w:rsid w:val="00775E37"/>
    <w:rsid w:val="00775E82"/>
    <w:rsid w:val="00776CD0"/>
    <w:rsid w:val="00777336"/>
    <w:rsid w:val="0077792F"/>
    <w:rsid w:val="00784EEC"/>
    <w:rsid w:val="00785088"/>
    <w:rsid w:val="007933E5"/>
    <w:rsid w:val="0079639C"/>
    <w:rsid w:val="007A0875"/>
    <w:rsid w:val="007A387E"/>
    <w:rsid w:val="007A4063"/>
    <w:rsid w:val="007A4958"/>
    <w:rsid w:val="007A6369"/>
    <w:rsid w:val="007A70D4"/>
    <w:rsid w:val="007B0CED"/>
    <w:rsid w:val="007B546F"/>
    <w:rsid w:val="007B65D8"/>
    <w:rsid w:val="007C1648"/>
    <w:rsid w:val="007C2854"/>
    <w:rsid w:val="007C40F8"/>
    <w:rsid w:val="007D1ECC"/>
    <w:rsid w:val="007D5AB0"/>
    <w:rsid w:val="007E0C3D"/>
    <w:rsid w:val="007E0D49"/>
    <w:rsid w:val="007E1A55"/>
    <w:rsid w:val="007F263B"/>
    <w:rsid w:val="007F3F47"/>
    <w:rsid w:val="007F41F9"/>
    <w:rsid w:val="007F52DE"/>
    <w:rsid w:val="007F7D99"/>
    <w:rsid w:val="007F7F75"/>
    <w:rsid w:val="00800393"/>
    <w:rsid w:val="008039C3"/>
    <w:rsid w:val="00803E00"/>
    <w:rsid w:val="0080485C"/>
    <w:rsid w:val="0080599E"/>
    <w:rsid w:val="008140E8"/>
    <w:rsid w:val="00817B39"/>
    <w:rsid w:val="00817EBB"/>
    <w:rsid w:val="00821069"/>
    <w:rsid w:val="008226AF"/>
    <w:rsid w:val="00824968"/>
    <w:rsid w:val="008269A8"/>
    <w:rsid w:val="008317A2"/>
    <w:rsid w:val="008330F6"/>
    <w:rsid w:val="008410C8"/>
    <w:rsid w:val="0084365E"/>
    <w:rsid w:val="00843DDA"/>
    <w:rsid w:val="008441C7"/>
    <w:rsid w:val="00845972"/>
    <w:rsid w:val="00846382"/>
    <w:rsid w:val="008500FC"/>
    <w:rsid w:val="0085225D"/>
    <w:rsid w:val="00853058"/>
    <w:rsid w:val="00860E3C"/>
    <w:rsid w:val="00861B13"/>
    <w:rsid w:val="008620E1"/>
    <w:rsid w:val="00862892"/>
    <w:rsid w:val="00862E35"/>
    <w:rsid w:val="0086653C"/>
    <w:rsid w:val="0087344E"/>
    <w:rsid w:val="0088103B"/>
    <w:rsid w:val="00886D62"/>
    <w:rsid w:val="00890A33"/>
    <w:rsid w:val="0089170A"/>
    <w:rsid w:val="008925D8"/>
    <w:rsid w:val="008949E8"/>
    <w:rsid w:val="0089626D"/>
    <w:rsid w:val="00896CF2"/>
    <w:rsid w:val="008971F4"/>
    <w:rsid w:val="008A03CA"/>
    <w:rsid w:val="008A161A"/>
    <w:rsid w:val="008B1C2C"/>
    <w:rsid w:val="008B5FC7"/>
    <w:rsid w:val="008B6B7C"/>
    <w:rsid w:val="008B7AB6"/>
    <w:rsid w:val="008C50AE"/>
    <w:rsid w:val="008D0E06"/>
    <w:rsid w:val="008D27AD"/>
    <w:rsid w:val="008D4A0B"/>
    <w:rsid w:val="008D4E6D"/>
    <w:rsid w:val="008D6088"/>
    <w:rsid w:val="008D695C"/>
    <w:rsid w:val="008D6C7D"/>
    <w:rsid w:val="008E0131"/>
    <w:rsid w:val="008E1617"/>
    <w:rsid w:val="008E27BD"/>
    <w:rsid w:val="008E3A80"/>
    <w:rsid w:val="008E4638"/>
    <w:rsid w:val="008E64B8"/>
    <w:rsid w:val="008F0857"/>
    <w:rsid w:val="008F2728"/>
    <w:rsid w:val="008F2F44"/>
    <w:rsid w:val="008F3064"/>
    <w:rsid w:val="008F6131"/>
    <w:rsid w:val="008F67F6"/>
    <w:rsid w:val="008F69AD"/>
    <w:rsid w:val="008F7C39"/>
    <w:rsid w:val="00900DD7"/>
    <w:rsid w:val="00901B0D"/>
    <w:rsid w:val="009021A2"/>
    <w:rsid w:val="00905004"/>
    <w:rsid w:val="00905C3B"/>
    <w:rsid w:val="00905D77"/>
    <w:rsid w:val="00906234"/>
    <w:rsid w:val="00906506"/>
    <w:rsid w:val="0091546F"/>
    <w:rsid w:val="00917372"/>
    <w:rsid w:val="0092596A"/>
    <w:rsid w:val="009263B9"/>
    <w:rsid w:val="00927D2D"/>
    <w:rsid w:val="00927D91"/>
    <w:rsid w:val="009307E3"/>
    <w:rsid w:val="009321B6"/>
    <w:rsid w:val="0093257D"/>
    <w:rsid w:val="00934D4B"/>
    <w:rsid w:val="00937B75"/>
    <w:rsid w:val="0094126A"/>
    <w:rsid w:val="0094271D"/>
    <w:rsid w:val="00943B04"/>
    <w:rsid w:val="00950564"/>
    <w:rsid w:val="00951BB1"/>
    <w:rsid w:val="009540B4"/>
    <w:rsid w:val="009548D7"/>
    <w:rsid w:val="00963E03"/>
    <w:rsid w:val="009647E4"/>
    <w:rsid w:val="00966798"/>
    <w:rsid w:val="00967F31"/>
    <w:rsid w:val="009703E8"/>
    <w:rsid w:val="00971771"/>
    <w:rsid w:val="009749D4"/>
    <w:rsid w:val="00974E39"/>
    <w:rsid w:val="00975104"/>
    <w:rsid w:val="0097626A"/>
    <w:rsid w:val="00977EEB"/>
    <w:rsid w:val="0098180A"/>
    <w:rsid w:val="00981BAB"/>
    <w:rsid w:val="00981DA1"/>
    <w:rsid w:val="00982145"/>
    <w:rsid w:val="0098229C"/>
    <w:rsid w:val="00985694"/>
    <w:rsid w:val="009873C5"/>
    <w:rsid w:val="00991D78"/>
    <w:rsid w:val="00992549"/>
    <w:rsid w:val="00992B83"/>
    <w:rsid w:val="0099544F"/>
    <w:rsid w:val="00997547"/>
    <w:rsid w:val="009A3260"/>
    <w:rsid w:val="009A6A68"/>
    <w:rsid w:val="009A7CF1"/>
    <w:rsid w:val="009B18F9"/>
    <w:rsid w:val="009B3019"/>
    <w:rsid w:val="009B7299"/>
    <w:rsid w:val="009B7D37"/>
    <w:rsid w:val="009C3452"/>
    <w:rsid w:val="009C4892"/>
    <w:rsid w:val="009C6926"/>
    <w:rsid w:val="009D3087"/>
    <w:rsid w:val="009D4931"/>
    <w:rsid w:val="009D5BFA"/>
    <w:rsid w:val="009D7244"/>
    <w:rsid w:val="009E09A5"/>
    <w:rsid w:val="009E0E44"/>
    <w:rsid w:val="009E1E64"/>
    <w:rsid w:val="009E2C66"/>
    <w:rsid w:val="009E36BD"/>
    <w:rsid w:val="009E3957"/>
    <w:rsid w:val="009E3DB3"/>
    <w:rsid w:val="009E49C7"/>
    <w:rsid w:val="009E695A"/>
    <w:rsid w:val="009F20BE"/>
    <w:rsid w:val="009F223C"/>
    <w:rsid w:val="009F25DC"/>
    <w:rsid w:val="009F667A"/>
    <w:rsid w:val="009F6B82"/>
    <w:rsid w:val="009F6F9E"/>
    <w:rsid w:val="00A0180E"/>
    <w:rsid w:val="00A01AFF"/>
    <w:rsid w:val="00A024B4"/>
    <w:rsid w:val="00A03DEC"/>
    <w:rsid w:val="00A069EB"/>
    <w:rsid w:val="00A074A4"/>
    <w:rsid w:val="00A07F6F"/>
    <w:rsid w:val="00A11805"/>
    <w:rsid w:val="00A12E00"/>
    <w:rsid w:val="00A13A93"/>
    <w:rsid w:val="00A15CC6"/>
    <w:rsid w:val="00A1675B"/>
    <w:rsid w:val="00A177AA"/>
    <w:rsid w:val="00A20180"/>
    <w:rsid w:val="00A201F7"/>
    <w:rsid w:val="00A223E3"/>
    <w:rsid w:val="00A22D90"/>
    <w:rsid w:val="00A243B3"/>
    <w:rsid w:val="00A2741E"/>
    <w:rsid w:val="00A277B3"/>
    <w:rsid w:val="00A301D6"/>
    <w:rsid w:val="00A3249F"/>
    <w:rsid w:val="00A36E9C"/>
    <w:rsid w:val="00A3715A"/>
    <w:rsid w:val="00A37505"/>
    <w:rsid w:val="00A4057B"/>
    <w:rsid w:val="00A409C2"/>
    <w:rsid w:val="00A45227"/>
    <w:rsid w:val="00A45B36"/>
    <w:rsid w:val="00A501D8"/>
    <w:rsid w:val="00A505CF"/>
    <w:rsid w:val="00A51C5A"/>
    <w:rsid w:val="00A5372C"/>
    <w:rsid w:val="00A613B9"/>
    <w:rsid w:val="00A62CF1"/>
    <w:rsid w:val="00A63317"/>
    <w:rsid w:val="00A63660"/>
    <w:rsid w:val="00A646ED"/>
    <w:rsid w:val="00A65CAC"/>
    <w:rsid w:val="00A6732E"/>
    <w:rsid w:val="00A67872"/>
    <w:rsid w:val="00A67EB7"/>
    <w:rsid w:val="00A74D83"/>
    <w:rsid w:val="00A80050"/>
    <w:rsid w:val="00A81573"/>
    <w:rsid w:val="00A8172D"/>
    <w:rsid w:val="00A84608"/>
    <w:rsid w:val="00A87745"/>
    <w:rsid w:val="00A9430F"/>
    <w:rsid w:val="00A948C8"/>
    <w:rsid w:val="00A95064"/>
    <w:rsid w:val="00A954AB"/>
    <w:rsid w:val="00A96774"/>
    <w:rsid w:val="00A96FFF"/>
    <w:rsid w:val="00A9773B"/>
    <w:rsid w:val="00AA4E7E"/>
    <w:rsid w:val="00AA71AD"/>
    <w:rsid w:val="00AB4B84"/>
    <w:rsid w:val="00AB5A98"/>
    <w:rsid w:val="00AB5DDD"/>
    <w:rsid w:val="00AB6164"/>
    <w:rsid w:val="00AC11D6"/>
    <w:rsid w:val="00AC1EAD"/>
    <w:rsid w:val="00AC36BB"/>
    <w:rsid w:val="00AC6561"/>
    <w:rsid w:val="00AD0F0D"/>
    <w:rsid w:val="00AD3AB8"/>
    <w:rsid w:val="00AD5126"/>
    <w:rsid w:val="00AD63CB"/>
    <w:rsid w:val="00AD6A24"/>
    <w:rsid w:val="00AD6D56"/>
    <w:rsid w:val="00AE1AB8"/>
    <w:rsid w:val="00AE5A71"/>
    <w:rsid w:val="00AF0AA9"/>
    <w:rsid w:val="00B02425"/>
    <w:rsid w:val="00B04994"/>
    <w:rsid w:val="00B050BA"/>
    <w:rsid w:val="00B07087"/>
    <w:rsid w:val="00B11788"/>
    <w:rsid w:val="00B13CED"/>
    <w:rsid w:val="00B15C99"/>
    <w:rsid w:val="00B16C3B"/>
    <w:rsid w:val="00B24119"/>
    <w:rsid w:val="00B2511B"/>
    <w:rsid w:val="00B26947"/>
    <w:rsid w:val="00B304F9"/>
    <w:rsid w:val="00B30C37"/>
    <w:rsid w:val="00B31136"/>
    <w:rsid w:val="00B32A95"/>
    <w:rsid w:val="00B33AFD"/>
    <w:rsid w:val="00B35BC1"/>
    <w:rsid w:val="00B40B9F"/>
    <w:rsid w:val="00B446BE"/>
    <w:rsid w:val="00B44E2E"/>
    <w:rsid w:val="00B46D48"/>
    <w:rsid w:val="00B47A56"/>
    <w:rsid w:val="00B54844"/>
    <w:rsid w:val="00B56841"/>
    <w:rsid w:val="00B60E80"/>
    <w:rsid w:val="00B61771"/>
    <w:rsid w:val="00B64489"/>
    <w:rsid w:val="00B70D98"/>
    <w:rsid w:val="00B73A11"/>
    <w:rsid w:val="00B75438"/>
    <w:rsid w:val="00B76531"/>
    <w:rsid w:val="00B76756"/>
    <w:rsid w:val="00B80432"/>
    <w:rsid w:val="00B847EE"/>
    <w:rsid w:val="00B84DC0"/>
    <w:rsid w:val="00B8555D"/>
    <w:rsid w:val="00B87419"/>
    <w:rsid w:val="00B8761C"/>
    <w:rsid w:val="00B924FA"/>
    <w:rsid w:val="00B953FC"/>
    <w:rsid w:val="00BA3D69"/>
    <w:rsid w:val="00BA70E1"/>
    <w:rsid w:val="00BA7B7E"/>
    <w:rsid w:val="00BB0A6E"/>
    <w:rsid w:val="00BB24D9"/>
    <w:rsid w:val="00BB270F"/>
    <w:rsid w:val="00BB4B1D"/>
    <w:rsid w:val="00BB767D"/>
    <w:rsid w:val="00BC1B37"/>
    <w:rsid w:val="00BC1B96"/>
    <w:rsid w:val="00BC45D1"/>
    <w:rsid w:val="00BC4918"/>
    <w:rsid w:val="00BC5816"/>
    <w:rsid w:val="00BD0EBF"/>
    <w:rsid w:val="00BD6B7B"/>
    <w:rsid w:val="00BE1869"/>
    <w:rsid w:val="00BE274B"/>
    <w:rsid w:val="00BE2F6E"/>
    <w:rsid w:val="00BE32CB"/>
    <w:rsid w:val="00BE3ED8"/>
    <w:rsid w:val="00BF2322"/>
    <w:rsid w:val="00BF3289"/>
    <w:rsid w:val="00BF3448"/>
    <w:rsid w:val="00BF3920"/>
    <w:rsid w:val="00BF4477"/>
    <w:rsid w:val="00BF5AD8"/>
    <w:rsid w:val="00C00166"/>
    <w:rsid w:val="00C01436"/>
    <w:rsid w:val="00C01970"/>
    <w:rsid w:val="00C01FEB"/>
    <w:rsid w:val="00C074DD"/>
    <w:rsid w:val="00C07CA2"/>
    <w:rsid w:val="00C10549"/>
    <w:rsid w:val="00C110C5"/>
    <w:rsid w:val="00C12BFC"/>
    <w:rsid w:val="00C14664"/>
    <w:rsid w:val="00C150D2"/>
    <w:rsid w:val="00C158FE"/>
    <w:rsid w:val="00C22136"/>
    <w:rsid w:val="00C25012"/>
    <w:rsid w:val="00C250E8"/>
    <w:rsid w:val="00C2593E"/>
    <w:rsid w:val="00C25D89"/>
    <w:rsid w:val="00C275C4"/>
    <w:rsid w:val="00C31457"/>
    <w:rsid w:val="00C31684"/>
    <w:rsid w:val="00C329C5"/>
    <w:rsid w:val="00C32F8F"/>
    <w:rsid w:val="00C33E9D"/>
    <w:rsid w:val="00C34BA7"/>
    <w:rsid w:val="00C35297"/>
    <w:rsid w:val="00C35895"/>
    <w:rsid w:val="00C36F38"/>
    <w:rsid w:val="00C37BF6"/>
    <w:rsid w:val="00C409E2"/>
    <w:rsid w:val="00C41C55"/>
    <w:rsid w:val="00C42134"/>
    <w:rsid w:val="00C44F52"/>
    <w:rsid w:val="00C46014"/>
    <w:rsid w:val="00C46CA6"/>
    <w:rsid w:val="00C52727"/>
    <w:rsid w:val="00C547D9"/>
    <w:rsid w:val="00C56D4C"/>
    <w:rsid w:val="00C56FDB"/>
    <w:rsid w:val="00C62D03"/>
    <w:rsid w:val="00C65DAA"/>
    <w:rsid w:val="00C73D76"/>
    <w:rsid w:val="00C757DB"/>
    <w:rsid w:val="00C75A7A"/>
    <w:rsid w:val="00C75C2E"/>
    <w:rsid w:val="00C75E9C"/>
    <w:rsid w:val="00C766F6"/>
    <w:rsid w:val="00C770D7"/>
    <w:rsid w:val="00C830BC"/>
    <w:rsid w:val="00C9009E"/>
    <w:rsid w:val="00C90FF5"/>
    <w:rsid w:val="00C93294"/>
    <w:rsid w:val="00C93C6E"/>
    <w:rsid w:val="00C96AD8"/>
    <w:rsid w:val="00CA02E2"/>
    <w:rsid w:val="00CA140D"/>
    <w:rsid w:val="00CA3466"/>
    <w:rsid w:val="00CA3E22"/>
    <w:rsid w:val="00CA4377"/>
    <w:rsid w:val="00CA5C2C"/>
    <w:rsid w:val="00CA652D"/>
    <w:rsid w:val="00CB0145"/>
    <w:rsid w:val="00CB05E3"/>
    <w:rsid w:val="00CB1AA4"/>
    <w:rsid w:val="00CB2E42"/>
    <w:rsid w:val="00CB34B1"/>
    <w:rsid w:val="00CB4408"/>
    <w:rsid w:val="00CB4C80"/>
    <w:rsid w:val="00CB70D7"/>
    <w:rsid w:val="00CB731F"/>
    <w:rsid w:val="00CB75A5"/>
    <w:rsid w:val="00CB77CA"/>
    <w:rsid w:val="00CB7D59"/>
    <w:rsid w:val="00CC081C"/>
    <w:rsid w:val="00CC137F"/>
    <w:rsid w:val="00CC1FB0"/>
    <w:rsid w:val="00CC351F"/>
    <w:rsid w:val="00CC3A4B"/>
    <w:rsid w:val="00CC540F"/>
    <w:rsid w:val="00CC7ACF"/>
    <w:rsid w:val="00CD0034"/>
    <w:rsid w:val="00CD296B"/>
    <w:rsid w:val="00CD3251"/>
    <w:rsid w:val="00CE0FFE"/>
    <w:rsid w:val="00CE1F45"/>
    <w:rsid w:val="00CE4995"/>
    <w:rsid w:val="00CE5A54"/>
    <w:rsid w:val="00CF2103"/>
    <w:rsid w:val="00CF241B"/>
    <w:rsid w:val="00CF4A2F"/>
    <w:rsid w:val="00CF5AC6"/>
    <w:rsid w:val="00CF6432"/>
    <w:rsid w:val="00CF76D7"/>
    <w:rsid w:val="00D0432C"/>
    <w:rsid w:val="00D04EFE"/>
    <w:rsid w:val="00D059E0"/>
    <w:rsid w:val="00D07C04"/>
    <w:rsid w:val="00D133E9"/>
    <w:rsid w:val="00D13773"/>
    <w:rsid w:val="00D1415D"/>
    <w:rsid w:val="00D147D1"/>
    <w:rsid w:val="00D17AA9"/>
    <w:rsid w:val="00D224C9"/>
    <w:rsid w:val="00D23399"/>
    <w:rsid w:val="00D236C5"/>
    <w:rsid w:val="00D24AA4"/>
    <w:rsid w:val="00D2585D"/>
    <w:rsid w:val="00D260B6"/>
    <w:rsid w:val="00D26337"/>
    <w:rsid w:val="00D2734E"/>
    <w:rsid w:val="00D318AB"/>
    <w:rsid w:val="00D35187"/>
    <w:rsid w:val="00D36D95"/>
    <w:rsid w:val="00D376B0"/>
    <w:rsid w:val="00D400A0"/>
    <w:rsid w:val="00D41087"/>
    <w:rsid w:val="00D41AE6"/>
    <w:rsid w:val="00D42539"/>
    <w:rsid w:val="00D45021"/>
    <w:rsid w:val="00D46055"/>
    <w:rsid w:val="00D47AAA"/>
    <w:rsid w:val="00D5090E"/>
    <w:rsid w:val="00D50ADE"/>
    <w:rsid w:val="00D50D4D"/>
    <w:rsid w:val="00D547C3"/>
    <w:rsid w:val="00D55E90"/>
    <w:rsid w:val="00D569E7"/>
    <w:rsid w:val="00D578DC"/>
    <w:rsid w:val="00D57FB9"/>
    <w:rsid w:val="00D6785C"/>
    <w:rsid w:val="00D710A3"/>
    <w:rsid w:val="00D766B5"/>
    <w:rsid w:val="00D82434"/>
    <w:rsid w:val="00D83A4B"/>
    <w:rsid w:val="00D8423E"/>
    <w:rsid w:val="00D849B8"/>
    <w:rsid w:val="00D863EC"/>
    <w:rsid w:val="00D87E7D"/>
    <w:rsid w:val="00D91023"/>
    <w:rsid w:val="00D93A01"/>
    <w:rsid w:val="00D95739"/>
    <w:rsid w:val="00D97CA2"/>
    <w:rsid w:val="00DA071C"/>
    <w:rsid w:val="00DA2754"/>
    <w:rsid w:val="00DA4C03"/>
    <w:rsid w:val="00DA4C31"/>
    <w:rsid w:val="00DA4E26"/>
    <w:rsid w:val="00DA65B1"/>
    <w:rsid w:val="00DA7D33"/>
    <w:rsid w:val="00DA7F1F"/>
    <w:rsid w:val="00DB14F9"/>
    <w:rsid w:val="00DB3EA1"/>
    <w:rsid w:val="00DC190D"/>
    <w:rsid w:val="00DC2F88"/>
    <w:rsid w:val="00DD0507"/>
    <w:rsid w:val="00DD1211"/>
    <w:rsid w:val="00DD15C4"/>
    <w:rsid w:val="00DD2FF8"/>
    <w:rsid w:val="00DE0011"/>
    <w:rsid w:val="00DE0D3E"/>
    <w:rsid w:val="00DE0F69"/>
    <w:rsid w:val="00DE3C85"/>
    <w:rsid w:val="00DE5CB7"/>
    <w:rsid w:val="00DF1982"/>
    <w:rsid w:val="00DF2CAB"/>
    <w:rsid w:val="00DF33AB"/>
    <w:rsid w:val="00DF4FCD"/>
    <w:rsid w:val="00DF6AD7"/>
    <w:rsid w:val="00DF7B79"/>
    <w:rsid w:val="00E03003"/>
    <w:rsid w:val="00E03D8B"/>
    <w:rsid w:val="00E040C8"/>
    <w:rsid w:val="00E05015"/>
    <w:rsid w:val="00E06296"/>
    <w:rsid w:val="00E15AD1"/>
    <w:rsid w:val="00E16A74"/>
    <w:rsid w:val="00E2245F"/>
    <w:rsid w:val="00E23829"/>
    <w:rsid w:val="00E36853"/>
    <w:rsid w:val="00E408D6"/>
    <w:rsid w:val="00E41A0A"/>
    <w:rsid w:val="00E41C17"/>
    <w:rsid w:val="00E4500E"/>
    <w:rsid w:val="00E4505A"/>
    <w:rsid w:val="00E45FF1"/>
    <w:rsid w:val="00E50ABC"/>
    <w:rsid w:val="00E51C2D"/>
    <w:rsid w:val="00E54ED4"/>
    <w:rsid w:val="00E56A20"/>
    <w:rsid w:val="00E60483"/>
    <w:rsid w:val="00E622F7"/>
    <w:rsid w:val="00E624AF"/>
    <w:rsid w:val="00E65511"/>
    <w:rsid w:val="00E70249"/>
    <w:rsid w:val="00E727B9"/>
    <w:rsid w:val="00E7369E"/>
    <w:rsid w:val="00E738FA"/>
    <w:rsid w:val="00E743A8"/>
    <w:rsid w:val="00E7740D"/>
    <w:rsid w:val="00E831C6"/>
    <w:rsid w:val="00E862DC"/>
    <w:rsid w:val="00E87E26"/>
    <w:rsid w:val="00E91866"/>
    <w:rsid w:val="00E92AB8"/>
    <w:rsid w:val="00E93EB8"/>
    <w:rsid w:val="00E97672"/>
    <w:rsid w:val="00E97B13"/>
    <w:rsid w:val="00E97B96"/>
    <w:rsid w:val="00EA036C"/>
    <w:rsid w:val="00EA094D"/>
    <w:rsid w:val="00EA0F1B"/>
    <w:rsid w:val="00EA15FF"/>
    <w:rsid w:val="00EA2844"/>
    <w:rsid w:val="00EA3752"/>
    <w:rsid w:val="00EA3F21"/>
    <w:rsid w:val="00EA4B7D"/>
    <w:rsid w:val="00EA4D0B"/>
    <w:rsid w:val="00EA5243"/>
    <w:rsid w:val="00EA6F5D"/>
    <w:rsid w:val="00EA7F7E"/>
    <w:rsid w:val="00EB177C"/>
    <w:rsid w:val="00EB3C17"/>
    <w:rsid w:val="00EB58C9"/>
    <w:rsid w:val="00EB7BF7"/>
    <w:rsid w:val="00EC208B"/>
    <w:rsid w:val="00EC26BF"/>
    <w:rsid w:val="00EC325D"/>
    <w:rsid w:val="00EC4D8C"/>
    <w:rsid w:val="00EC5930"/>
    <w:rsid w:val="00EC6389"/>
    <w:rsid w:val="00EC6AAC"/>
    <w:rsid w:val="00ED0D91"/>
    <w:rsid w:val="00ED173C"/>
    <w:rsid w:val="00EE0B7E"/>
    <w:rsid w:val="00EE1088"/>
    <w:rsid w:val="00EE3140"/>
    <w:rsid w:val="00EE4439"/>
    <w:rsid w:val="00EF3AE3"/>
    <w:rsid w:val="00EF4960"/>
    <w:rsid w:val="00F0075B"/>
    <w:rsid w:val="00F00945"/>
    <w:rsid w:val="00F02CAB"/>
    <w:rsid w:val="00F1047A"/>
    <w:rsid w:val="00F160CD"/>
    <w:rsid w:val="00F17A0A"/>
    <w:rsid w:val="00F200E0"/>
    <w:rsid w:val="00F2170A"/>
    <w:rsid w:val="00F22820"/>
    <w:rsid w:val="00F272D7"/>
    <w:rsid w:val="00F276ED"/>
    <w:rsid w:val="00F31600"/>
    <w:rsid w:val="00F36008"/>
    <w:rsid w:val="00F403BE"/>
    <w:rsid w:val="00F4295B"/>
    <w:rsid w:val="00F43665"/>
    <w:rsid w:val="00F43757"/>
    <w:rsid w:val="00F43D65"/>
    <w:rsid w:val="00F46F9C"/>
    <w:rsid w:val="00F50426"/>
    <w:rsid w:val="00F505FE"/>
    <w:rsid w:val="00F53595"/>
    <w:rsid w:val="00F53C0E"/>
    <w:rsid w:val="00F54410"/>
    <w:rsid w:val="00F554BE"/>
    <w:rsid w:val="00F60345"/>
    <w:rsid w:val="00F604E5"/>
    <w:rsid w:val="00F60C8B"/>
    <w:rsid w:val="00F6149E"/>
    <w:rsid w:val="00F63630"/>
    <w:rsid w:val="00F63F99"/>
    <w:rsid w:val="00F72799"/>
    <w:rsid w:val="00F73203"/>
    <w:rsid w:val="00F73AEF"/>
    <w:rsid w:val="00F74775"/>
    <w:rsid w:val="00F74C6E"/>
    <w:rsid w:val="00F75FE0"/>
    <w:rsid w:val="00F804DD"/>
    <w:rsid w:val="00F83729"/>
    <w:rsid w:val="00F8453E"/>
    <w:rsid w:val="00F84C6E"/>
    <w:rsid w:val="00F87156"/>
    <w:rsid w:val="00F9004E"/>
    <w:rsid w:val="00F90D38"/>
    <w:rsid w:val="00F93A24"/>
    <w:rsid w:val="00F93E55"/>
    <w:rsid w:val="00F9420C"/>
    <w:rsid w:val="00F957FB"/>
    <w:rsid w:val="00F95956"/>
    <w:rsid w:val="00FA08DE"/>
    <w:rsid w:val="00FA189B"/>
    <w:rsid w:val="00FA2603"/>
    <w:rsid w:val="00FA5FE4"/>
    <w:rsid w:val="00FA652E"/>
    <w:rsid w:val="00FA66E6"/>
    <w:rsid w:val="00FB0004"/>
    <w:rsid w:val="00FB021E"/>
    <w:rsid w:val="00FB0A1E"/>
    <w:rsid w:val="00FC04F0"/>
    <w:rsid w:val="00FC075B"/>
    <w:rsid w:val="00FC0EEA"/>
    <w:rsid w:val="00FC216A"/>
    <w:rsid w:val="00FC4029"/>
    <w:rsid w:val="00FD024B"/>
    <w:rsid w:val="00FD15A7"/>
    <w:rsid w:val="00FD45C5"/>
    <w:rsid w:val="00FD59F7"/>
    <w:rsid w:val="00FD5C00"/>
    <w:rsid w:val="00FD71AF"/>
    <w:rsid w:val="00FD7323"/>
    <w:rsid w:val="00FD73D4"/>
    <w:rsid w:val="00FE168A"/>
    <w:rsid w:val="00FE1ED6"/>
    <w:rsid w:val="00FE4A5A"/>
    <w:rsid w:val="00FE5F7D"/>
    <w:rsid w:val="00FF64D3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2D7"/>
    <w:pPr>
      <w:spacing w:after="0" w:line="240" w:lineRule="auto"/>
    </w:pPr>
  </w:style>
  <w:style w:type="character" w:styleId="a4">
    <w:name w:val="Emphasis"/>
    <w:basedOn w:val="a0"/>
    <w:uiPriority w:val="20"/>
    <w:qFormat/>
    <w:rsid w:val="00F272D7"/>
    <w:rPr>
      <w:i/>
      <w:iCs/>
    </w:rPr>
  </w:style>
  <w:style w:type="character" w:styleId="a5">
    <w:name w:val="Strong"/>
    <w:basedOn w:val="a0"/>
    <w:uiPriority w:val="22"/>
    <w:qFormat/>
    <w:rsid w:val="00F272D7"/>
    <w:rPr>
      <w:b/>
      <w:bCs/>
    </w:rPr>
  </w:style>
  <w:style w:type="table" w:styleId="a6">
    <w:name w:val="Table Grid"/>
    <w:basedOn w:val="a1"/>
    <w:uiPriority w:val="59"/>
    <w:rsid w:val="00F27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Евгений</cp:lastModifiedBy>
  <cp:revision>6</cp:revision>
  <cp:lastPrinted>2019-02-17T14:04:00Z</cp:lastPrinted>
  <dcterms:created xsi:type="dcterms:W3CDTF">2019-02-12T13:47:00Z</dcterms:created>
  <dcterms:modified xsi:type="dcterms:W3CDTF">2019-06-13T15:47:00Z</dcterms:modified>
</cp:coreProperties>
</file>